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</w:pPr>
      <w:r w:rsidRPr="00DA41D2">
        <w:rPr>
          <w:sz w:val="28"/>
          <w:szCs w:val="28"/>
        </w:rPr>
        <w:t xml:space="preserve">Задание к лекции </w:t>
      </w:r>
      <w:r w:rsidR="00EE4490">
        <w:rPr>
          <w:sz w:val="28"/>
          <w:szCs w:val="28"/>
        </w:rPr>
        <w:t>10</w:t>
      </w:r>
      <w:r w:rsidRPr="00DA41D2">
        <w:rPr>
          <w:sz w:val="28"/>
          <w:szCs w:val="28"/>
        </w:rPr>
        <w:t>.</w:t>
      </w:r>
      <w:r>
        <w:t xml:space="preserve"> </w:t>
      </w:r>
    </w:p>
    <w:p w:rsidR="00DD62A3" w:rsidRDefault="00DD62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079">
        <w:rPr>
          <w:rFonts w:ascii="Times New Roman" w:hAnsi="Times New Roman" w:cs="Times New Roman"/>
          <w:b/>
          <w:sz w:val="28"/>
          <w:szCs w:val="28"/>
        </w:rPr>
        <w:t>Радиопередающие и радиоприемные устройства</w:t>
      </w:r>
      <w:proofErr w:type="gramStart"/>
      <w:r w:rsidR="007C10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41D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B38A3" w:rsidRPr="00DA41D2" w:rsidRDefault="006B38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60711" w:rsidRPr="00493E2B" w:rsidRDefault="00D60711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7B6308" w:rsidRPr="007B6308" w:rsidRDefault="007B6308" w:rsidP="007B6308">
      <w:pPr>
        <w:pStyle w:val="a4"/>
        <w:widowControl w:val="0"/>
        <w:autoSpaceDE w:val="0"/>
        <w:autoSpaceDN w:val="0"/>
        <w:ind w:left="10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7B6308" w:rsidRDefault="007B6308" w:rsidP="007B6308">
      <w:pPr>
        <w:pStyle w:val="a4"/>
        <w:widowControl w:val="0"/>
        <w:numPr>
          <w:ilvl w:val="0"/>
          <w:numId w:val="5"/>
        </w:numPr>
        <w:autoSpaceDE w:val="0"/>
        <w:autoSpaceDN w:val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7B630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Усилители радиочастоты коротковолнового диапазона.</w:t>
      </w:r>
    </w:p>
    <w:p w:rsidR="007B6308" w:rsidRDefault="007B6308" w:rsidP="007B6308">
      <w:pPr>
        <w:pStyle w:val="a4"/>
        <w:widowControl w:val="0"/>
        <w:numPr>
          <w:ilvl w:val="0"/>
          <w:numId w:val="5"/>
        </w:numPr>
        <w:autoSpaceDE w:val="0"/>
        <w:autoSpaceDN w:val="0"/>
        <w:ind w:left="10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Назначение о</w:t>
      </w:r>
      <w:r w:rsidRPr="007B630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бщие понятия и показатели усилителей радиочастоты.</w:t>
      </w:r>
    </w:p>
    <w:p w:rsidR="00454C0D" w:rsidRDefault="007B6308" w:rsidP="007B6308">
      <w:pPr>
        <w:pStyle w:val="a4"/>
        <w:widowControl w:val="0"/>
        <w:numPr>
          <w:ilvl w:val="0"/>
          <w:numId w:val="5"/>
        </w:numPr>
        <w:autoSpaceDE w:val="0"/>
        <w:autoSpaceDN w:val="0"/>
        <w:ind w:left="10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7B630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Влияние внутренней обратной связи на показатели усилителей высокой частоты</w:t>
      </w:r>
      <w:r w:rsidR="001101E7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1101E7" w:rsidRPr="007B6308" w:rsidRDefault="001101E7" w:rsidP="001101E7">
      <w:pPr>
        <w:pStyle w:val="a4"/>
        <w:widowControl w:val="0"/>
        <w:autoSpaceDE w:val="0"/>
        <w:autoSpaceDN w:val="0"/>
        <w:ind w:left="108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bookmarkStart w:id="0" w:name="_GoBack"/>
      <w:bookmarkEnd w:id="0"/>
    </w:p>
    <w:p w:rsidR="007A0F14" w:rsidRDefault="00DA41D2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233B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F233B">
        <w:rPr>
          <w:rFonts w:ascii="Times New Roman" w:hAnsi="Times New Roman" w:cs="Times New Roman"/>
          <w:sz w:val="28"/>
          <w:szCs w:val="28"/>
        </w:rPr>
        <w:t>В</w:t>
      </w:r>
      <w:r w:rsidR="003533CD" w:rsidRPr="00CF233B">
        <w:rPr>
          <w:rFonts w:ascii="Times New Roman" w:hAnsi="Times New Roman" w:cs="Times New Roman"/>
          <w:sz w:val="28"/>
          <w:szCs w:val="28"/>
        </w:rPr>
        <w:t>.</w:t>
      </w:r>
      <w:r w:rsidRPr="00CF233B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CF23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62A3" w:rsidRPr="00CF233B" w:rsidRDefault="00DD62A3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</w:t>
      </w:r>
      <w:r w:rsidR="009C3E63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задании № 1</w:t>
      </w: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sectPr w:rsidR="001E575B" w:rsidRPr="0014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A4977"/>
    <w:multiLevelType w:val="hybridMultilevel"/>
    <w:tmpl w:val="E960BEAE"/>
    <w:lvl w:ilvl="0" w:tplc="B0EA783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1C4171"/>
    <w:multiLevelType w:val="hybridMultilevel"/>
    <w:tmpl w:val="CD7CAE4E"/>
    <w:lvl w:ilvl="0" w:tplc="456A4B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048632A"/>
    <w:multiLevelType w:val="hybridMultilevel"/>
    <w:tmpl w:val="DC983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6B6A93"/>
    <w:multiLevelType w:val="hybridMultilevel"/>
    <w:tmpl w:val="108E5CE0"/>
    <w:lvl w:ilvl="0" w:tplc="1C16F394">
      <w:start w:val="1"/>
      <w:numFmt w:val="decimal"/>
      <w:lvlText w:val="%1."/>
      <w:lvlJc w:val="left"/>
      <w:pPr>
        <w:ind w:left="14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101E7"/>
    <w:rsid w:val="001E575B"/>
    <w:rsid w:val="003533CD"/>
    <w:rsid w:val="003C11A2"/>
    <w:rsid w:val="00454C0D"/>
    <w:rsid w:val="00493E2B"/>
    <w:rsid w:val="006B38A3"/>
    <w:rsid w:val="00702F60"/>
    <w:rsid w:val="007A0F14"/>
    <w:rsid w:val="007B6308"/>
    <w:rsid w:val="007C1079"/>
    <w:rsid w:val="00854C23"/>
    <w:rsid w:val="009C3E63"/>
    <w:rsid w:val="00BA073F"/>
    <w:rsid w:val="00CA6A42"/>
    <w:rsid w:val="00CF233B"/>
    <w:rsid w:val="00D56E9B"/>
    <w:rsid w:val="00D60711"/>
    <w:rsid w:val="00D732C6"/>
    <w:rsid w:val="00D7610B"/>
    <w:rsid w:val="00D97BC6"/>
    <w:rsid w:val="00DA41D2"/>
    <w:rsid w:val="00DB6DAD"/>
    <w:rsid w:val="00DD62A3"/>
    <w:rsid w:val="00E90D5A"/>
    <w:rsid w:val="00EE4490"/>
    <w:rsid w:val="00EF77C3"/>
    <w:rsid w:val="00F15CD9"/>
    <w:rsid w:val="00F3357E"/>
    <w:rsid w:val="00FD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25</cp:revision>
  <dcterms:created xsi:type="dcterms:W3CDTF">2021-01-20T16:48:00Z</dcterms:created>
  <dcterms:modified xsi:type="dcterms:W3CDTF">2021-01-22T09:49:00Z</dcterms:modified>
</cp:coreProperties>
</file>